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80" w:rsidRPr="006A48B6" w:rsidRDefault="006A48B6" w:rsidP="00207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B6">
        <w:rPr>
          <w:rFonts w:ascii="Times New Roman" w:hAnsi="Times New Roman" w:cs="Times New Roman"/>
          <w:b/>
          <w:sz w:val="24"/>
          <w:szCs w:val="24"/>
        </w:rPr>
        <w:t>Объявление о вакансии</w:t>
      </w:r>
      <w:r w:rsidR="00B0170E">
        <w:rPr>
          <w:rFonts w:ascii="Times New Roman" w:hAnsi="Times New Roman" w:cs="Times New Roman"/>
          <w:b/>
          <w:sz w:val="24"/>
          <w:szCs w:val="24"/>
        </w:rPr>
        <w:t xml:space="preserve"> на муниципальной службе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35C80" w:rsidRPr="006A48B6" w:rsidTr="002C0F0E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F35C80" w:rsidRPr="006A48B6" w:rsidRDefault="00315F25" w:rsidP="00315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Pr="00315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«Финансовое управление Снежинского городского округа»</w:t>
            </w:r>
          </w:p>
        </w:tc>
      </w:tr>
      <w:tr w:rsidR="00F35C80" w:rsidRPr="006A48B6" w:rsidTr="002C0F0E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F35C80" w:rsidRPr="006A48B6" w:rsidRDefault="00315F25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«Главная»</w:t>
            </w:r>
          </w:p>
        </w:tc>
      </w:tr>
      <w:tr w:rsidR="00F35C80" w:rsidRPr="006A48B6" w:rsidTr="002C0F0E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E1191A" w:rsidRPr="00DD71B9" w:rsidRDefault="00DD71B9" w:rsidP="00DD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(организация) выполнения задач, полномочий, функций, возложенных на отдел бюджетного планирования и 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5C80" w:rsidRPr="006A48B6" w:rsidTr="002C0F0E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F35C80" w:rsidRPr="006A592E" w:rsidRDefault="00A25DE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и режим работы: 40 часов в неделю, ненормированный рабочий </w:t>
            </w:r>
            <w:r w:rsidRPr="006A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день.</w:t>
            </w:r>
          </w:p>
          <w:p w:rsidR="00A25DE0" w:rsidRDefault="00A25DE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 – суббота и воскресенье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5DE0" w:rsidRDefault="00A25DE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:rsidR="00A25DE0" w:rsidRDefault="00A25DE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испытательный срок – нет</w:t>
            </w:r>
          </w:p>
          <w:p w:rsidR="00A25DE0" w:rsidRPr="00A67A90" w:rsidRDefault="00A25DE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 к </w:t>
            </w:r>
            <w:r w:rsidRPr="006A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тайне не предусмотрен</w:t>
            </w:r>
          </w:p>
        </w:tc>
      </w:tr>
      <w:tr w:rsidR="00F35C80" w:rsidRPr="00E44ABA" w:rsidTr="002C0F0E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DD71B9" w:rsidRPr="00E44ABA" w:rsidRDefault="00DD71B9" w:rsidP="00931363">
            <w:pPr>
              <w:pStyle w:val="aa"/>
              <w:rPr>
                <w:i/>
                <w:szCs w:val="24"/>
              </w:rPr>
            </w:pPr>
            <w:r w:rsidRPr="00E44ABA">
              <w:rPr>
                <w:i/>
                <w:szCs w:val="24"/>
              </w:rPr>
              <w:t>- Осуществлять методическое руководство в области планирования, составления и исполнения местного бюджета;</w:t>
            </w:r>
          </w:p>
          <w:p w:rsidR="00DD71B9" w:rsidRPr="00E44ABA" w:rsidRDefault="00DD71B9" w:rsidP="00931363">
            <w:pPr>
              <w:pStyle w:val="aa"/>
              <w:rPr>
                <w:i/>
                <w:szCs w:val="24"/>
              </w:rPr>
            </w:pPr>
            <w:r w:rsidRPr="00E44ABA">
              <w:rPr>
                <w:i/>
                <w:szCs w:val="24"/>
              </w:rPr>
              <w:t>- Организовывать работу по составлению проекта бюджета, его исполнению и внесению необходимых изменений в процессе его исполнения;</w:t>
            </w:r>
          </w:p>
          <w:p w:rsidR="00931363" w:rsidRPr="00E44ABA" w:rsidRDefault="00931363" w:rsidP="00931363">
            <w:pPr>
              <w:pStyle w:val="aa"/>
              <w:rPr>
                <w:i/>
                <w:szCs w:val="24"/>
              </w:rPr>
            </w:pPr>
            <w:r w:rsidRPr="00E44ABA">
              <w:rPr>
                <w:i/>
                <w:szCs w:val="24"/>
              </w:rPr>
              <w:t xml:space="preserve">- </w:t>
            </w:r>
            <w:r w:rsidR="005C5E21" w:rsidRPr="00E44ABA">
              <w:rPr>
                <w:i/>
                <w:szCs w:val="24"/>
              </w:rPr>
              <w:t>Подготавливать предложения и меры по их реализации, направленные на совершенствование структуры расходов местного бюджета;</w:t>
            </w:r>
          </w:p>
          <w:p w:rsidR="00BA7E6A" w:rsidRDefault="003F0353" w:rsidP="00BA7E6A">
            <w:pPr>
              <w:pStyle w:val="aa"/>
              <w:rPr>
                <w:i/>
                <w:szCs w:val="24"/>
              </w:rPr>
            </w:pPr>
            <w:r w:rsidRPr="00E44ABA">
              <w:rPr>
                <w:i/>
                <w:szCs w:val="24"/>
              </w:rPr>
              <w:t xml:space="preserve">- </w:t>
            </w:r>
            <w:r w:rsidR="005C5E21" w:rsidRPr="00E44ABA">
              <w:rPr>
                <w:i/>
                <w:szCs w:val="24"/>
              </w:rPr>
              <w:t>Оказывать практическую помощь в постановке финансово-бюджетной работы в учреждениях</w:t>
            </w:r>
            <w:r w:rsidRPr="00E44ABA">
              <w:rPr>
                <w:i/>
                <w:szCs w:val="24"/>
              </w:rPr>
              <w:t>;</w:t>
            </w:r>
          </w:p>
          <w:p w:rsidR="00F35C80" w:rsidRPr="00E44ABA" w:rsidRDefault="00BA7E6A" w:rsidP="00214D89">
            <w:pPr>
              <w:pStyle w:val="aa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</w:t>
            </w:r>
            <w:r w:rsidR="003F0353" w:rsidRPr="00E44ABA">
              <w:rPr>
                <w:i/>
                <w:szCs w:val="24"/>
              </w:rPr>
              <w:t>- Обеспечивать законность, своевременность и правильность оформления документов, составления отчетов</w:t>
            </w:r>
            <w:r w:rsidR="0050035C" w:rsidRPr="00E44ABA">
              <w:rPr>
                <w:i/>
                <w:szCs w:val="24"/>
              </w:rPr>
              <w:t>.</w:t>
            </w:r>
          </w:p>
        </w:tc>
      </w:tr>
      <w:tr w:rsidR="006A592E" w:rsidRPr="006A48B6" w:rsidTr="002C0F0E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A592E" w:rsidRPr="006A48B6" w:rsidRDefault="006A592E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6A592E" w:rsidRDefault="00F11EE1" w:rsidP="00301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A592E" w:rsidRPr="0088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 профессиональное образование</w:t>
            </w:r>
            <w:r w:rsidR="006A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A592E" w:rsidRPr="00D6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592E" w:rsidRPr="00A67A90" w:rsidRDefault="006A592E" w:rsidP="00301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подготовки, специальности – специальности экономики и управления; специальности гуманитарных и социальных наук.</w:t>
            </w:r>
          </w:p>
        </w:tc>
      </w:tr>
      <w:tr w:rsidR="006A592E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A592E" w:rsidRPr="004D3355" w:rsidRDefault="006A592E" w:rsidP="00C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к продолжительности стажа муниципальной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или 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A592E" w:rsidRPr="008869A3" w:rsidRDefault="00F11EE1" w:rsidP="00F11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муниципальной службы не менее трех лет или стаж работы по специальности, направлению подготовки не менее трех лет.</w:t>
            </w:r>
          </w:p>
        </w:tc>
      </w:tr>
      <w:tr w:rsidR="00F35C80" w:rsidRPr="006A48B6" w:rsidTr="002C0F0E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4D3355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F35C80" w:rsidRPr="004D3355" w:rsidRDefault="00214D89" w:rsidP="004F1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14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пыт разработки проектов правовых актов, программ, аналитических материалов </w:t>
            </w:r>
          </w:p>
        </w:tc>
      </w:tr>
      <w:tr w:rsidR="004D3355" w:rsidRPr="006A48B6" w:rsidTr="002C0F0E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D3355" w:rsidRPr="004D3355" w:rsidRDefault="004D3355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4D3355" w:rsidRPr="004D3355" w:rsidRDefault="004D3355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4D3355" w:rsidRPr="004D3355" w:rsidRDefault="00E44ABA" w:rsidP="00972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</w:t>
            </w:r>
            <w:r w:rsidR="0097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до 7</w:t>
            </w:r>
            <w:r w:rsidR="00600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4D3355" w:rsidRPr="006A48B6" w:rsidTr="002C0F0E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D3355" w:rsidRPr="00A67A90" w:rsidRDefault="004D3355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355" w:rsidRPr="00A67A90" w:rsidRDefault="004D3355" w:rsidP="00A67A9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4D3355" w:rsidRDefault="00424A8C" w:rsidP="00A67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Челябинская обл., ул.</w:t>
            </w:r>
            <w:r w:rsidR="00B12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Свердлова, д.24</w:t>
            </w:r>
          </w:p>
          <w:p w:rsidR="00B12FDB" w:rsidRDefault="00B12FDB" w:rsidP="00A67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(8-351-46) 9-79-68; 9-20-98; 9-21-45</w:t>
            </w:r>
          </w:p>
          <w:p w:rsidR="00B12FDB" w:rsidRPr="00A67A90" w:rsidRDefault="00715272" w:rsidP="007152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работы: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ПТ с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30 </w:t>
            </w:r>
            <w:r w:rsidR="00C8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СБ, ВС - выходной </w:t>
            </w:r>
          </w:p>
        </w:tc>
      </w:tr>
      <w:tr w:rsidR="005813B8" w:rsidRPr="006A48B6" w:rsidTr="002C0F0E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813B8" w:rsidRPr="00A67A90" w:rsidRDefault="005813B8" w:rsidP="00A67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A90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5813B8" w:rsidRPr="00A67A90" w:rsidRDefault="00B93CBB" w:rsidP="00B93CBB">
            <w:pPr>
              <w:pStyle w:val="aa"/>
              <w:rPr>
                <w:szCs w:val="24"/>
              </w:rPr>
            </w:pPr>
            <w:r>
              <w:rPr>
                <w:szCs w:val="28"/>
              </w:rPr>
              <w:t xml:space="preserve">Знать </w:t>
            </w:r>
            <w:r w:rsidR="00783665" w:rsidRPr="00590E92">
              <w:rPr>
                <w:szCs w:val="28"/>
              </w:rPr>
              <w:t>Конституци</w:t>
            </w:r>
            <w:r>
              <w:rPr>
                <w:szCs w:val="28"/>
              </w:rPr>
              <w:t>ю</w:t>
            </w:r>
            <w:r w:rsidR="00783665" w:rsidRPr="00590E92">
              <w:rPr>
                <w:szCs w:val="28"/>
              </w:rPr>
              <w:t xml:space="preserve"> Российской Федерации, федеральны</w:t>
            </w:r>
            <w:r w:rsidR="00783665">
              <w:rPr>
                <w:szCs w:val="28"/>
              </w:rPr>
              <w:t>е</w:t>
            </w:r>
            <w:r w:rsidR="00783665" w:rsidRPr="00590E92">
              <w:rPr>
                <w:szCs w:val="28"/>
              </w:rPr>
              <w:t xml:space="preserve"> закон</w:t>
            </w:r>
            <w:r w:rsidR="00783665">
              <w:rPr>
                <w:szCs w:val="28"/>
              </w:rPr>
              <w:t>ы</w:t>
            </w:r>
            <w:r w:rsidR="00783665" w:rsidRPr="00590E92">
              <w:rPr>
                <w:szCs w:val="28"/>
              </w:rPr>
              <w:t>, Устав (Основн</w:t>
            </w:r>
            <w:r w:rsidR="00783665">
              <w:rPr>
                <w:szCs w:val="28"/>
              </w:rPr>
              <w:t>ой</w:t>
            </w:r>
            <w:r w:rsidR="00783665" w:rsidRPr="00590E92">
              <w:rPr>
                <w:szCs w:val="28"/>
              </w:rPr>
              <w:t xml:space="preserve"> Закон) Челябинской области, закон</w:t>
            </w:r>
            <w:r w:rsidR="00783665">
              <w:rPr>
                <w:szCs w:val="28"/>
              </w:rPr>
              <w:t>ы</w:t>
            </w:r>
            <w:r w:rsidR="00783665" w:rsidRPr="00590E92">
              <w:rPr>
                <w:szCs w:val="28"/>
              </w:rPr>
              <w:t xml:space="preserve"> Челябинской области, Устав города, ины</w:t>
            </w:r>
            <w:r w:rsidR="00783665">
              <w:rPr>
                <w:szCs w:val="28"/>
              </w:rPr>
              <w:t>е</w:t>
            </w:r>
            <w:r w:rsidR="00783665" w:rsidRPr="00590E92">
              <w:rPr>
                <w:szCs w:val="28"/>
              </w:rPr>
              <w:t xml:space="preserve"> нормативны</w:t>
            </w:r>
            <w:r w:rsidR="00783665">
              <w:rPr>
                <w:szCs w:val="28"/>
              </w:rPr>
              <w:t>е</w:t>
            </w:r>
            <w:r w:rsidR="00783665" w:rsidRPr="00590E92">
              <w:rPr>
                <w:szCs w:val="28"/>
              </w:rPr>
              <w:t xml:space="preserve"> правовы</w:t>
            </w:r>
            <w:r w:rsidR="00783665">
              <w:rPr>
                <w:szCs w:val="28"/>
              </w:rPr>
              <w:t>е</w:t>
            </w:r>
            <w:r w:rsidR="00783665" w:rsidRPr="00590E92">
              <w:rPr>
                <w:szCs w:val="28"/>
              </w:rPr>
              <w:t xml:space="preserve"> акт</w:t>
            </w:r>
            <w:r w:rsidR="00783665">
              <w:rPr>
                <w:szCs w:val="28"/>
              </w:rPr>
              <w:t>ы</w:t>
            </w:r>
            <w:r w:rsidR="00783665" w:rsidRPr="00590E92">
              <w:rPr>
                <w:szCs w:val="28"/>
              </w:rPr>
              <w:t>, регулирующи</w:t>
            </w:r>
            <w:r w:rsidR="00783665">
              <w:rPr>
                <w:szCs w:val="28"/>
              </w:rPr>
              <w:t>е</w:t>
            </w:r>
            <w:r w:rsidR="00783665" w:rsidRPr="00590E92">
              <w:rPr>
                <w:szCs w:val="28"/>
              </w:rPr>
              <w:t xml:space="preserve"> сферу деятельности по соответствующей должности, основ</w:t>
            </w:r>
            <w:r w:rsidR="00783665">
              <w:rPr>
                <w:szCs w:val="28"/>
              </w:rPr>
              <w:t>ы</w:t>
            </w:r>
            <w:r w:rsidR="00783665" w:rsidRPr="00590E92">
              <w:rPr>
                <w:szCs w:val="28"/>
              </w:rPr>
              <w:t xml:space="preserve"> региональной и муниципальной экономики и управления, правил</w:t>
            </w:r>
            <w:r w:rsidR="00783665">
              <w:rPr>
                <w:szCs w:val="28"/>
              </w:rPr>
              <w:t>а</w:t>
            </w:r>
            <w:r w:rsidR="00783665" w:rsidRPr="00590E92">
              <w:rPr>
                <w:szCs w:val="28"/>
              </w:rPr>
              <w:t xml:space="preserve"> делового этикета</w:t>
            </w:r>
            <w:r>
              <w:rPr>
                <w:szCs w:val="28"/>
              </w:rPr>
              <w:t>.</w:t>
            </w:r>
            <w:r w:rsidR="008F25EB" w:rsidRPr="00590E92">
              <w:rPr>
                <w:szCs w:val="28"/>
              </w:rPr>
              <w:t xml:space="preserve"> </w:t>
            </w:r>
            <w:r>
              <w:rPr>
                <w:szCs w:val="28"/>
              </w:rPr>
              <w:t>Иметь н</w:t>
            </w:r>
            <w:r w:rsidR="008F25EB" w:rsidRPr="00590E92">
              <w:rPr>
                <w:szCs w:val="28"/>
              </w:rPr>
              <w:t>авыки р</w:t>
            </w:r>
            <w:r w:rsidR="008F25EB" w:rsidRPr="00590E92">
              <w:rPr>
                <w:szCs w:val="28"/>
              </w:rPr>
              <w:t>у</w:t>
            </w:r>
            <w:r w:rsidR="008F25EB" w:rsidRPr="00590E92">
              <w:rPr>
                <w:szCs w:val="28"/>
              </w:rPr>
              <w:t>ководства структурными подразделениями среднего и низового звена, публичной де</w:t>
            </w:r>
            <w:r w:rsidR="008F25EB" w:rsidRPr="00590E92">
              <w:rPr>
                <w:szCs w:val="28"/>
              </w:rPr>
              <w:t>я</w:t>
            </w:r>
            <w:r w:rsidR="008F25EB" w:rsidRPr="00590E92">
              <w:rPr>
                <w:szCs w:val="28"/>
              </w:rPr>
              <w:t>тельности (навыки выступлений перед аудиторией, в средствах массовой информации)</w:t>
            </w:r>
            <w:r w:rsidR="008F25EB">
              <w:rPr>
                <w:szCs w:val="28"/>
              </w:rPr>
              <w:t>.</w:t>
            </w:r>
          </w:p>
        </w:tc>
      </w:tr>
      <w:tr w:rsidR="005813B8" w:rsidRPr="006A48B6" w:rsidTr="002C0F0E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813B8" w:rsidRPr="00A67A90" w:rsidRDefault="005813B8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A67A90" w:rsidRPr="00E44ABA" w:rsidRDefault="00207546" w:rsidP="00783665">
            <w:pPr>
              <w:pStyle w:val="aa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- </w:t>
            </w:r>
            <w:r w:rsidR="004F1151">
              <w:rPr>
                <w:i/>
                <w:szCs w:val="24"/>
              </w:rPr>
              <w:t>Уметь пользоваться</w:t>
            </w:r>
            <w:r>
              <w:rPr>
                <w:i/>
                <w:szCs w:val="24"/>
              </w:rPr>
              <w:t xml:space="preserve"> </w:t>
            </w:r>
            <w:r w:rsidR="00783665">
              <w:rPr>
                <w:i/>
                <w:szCs w:val="24"/>
              </w:rPr>
              <w:t xml:space="preserve">персональным компьютером и другой </w:t>
            </w:r>
            <w:r w:rsidRPr="00207546">
              <w:rPr>
                <w:i/>
                <w:szCs w:val="24"/>
              </w:rPr>
              <w:t>орг</w:t>
            </w:r>
            <w:r w:rsidR="00783665">
              <w:rPr>
                <w:i/>
                <w:szCs w:val="24"/>
              </w:rPr>
              <w:t xml:space="preserve">анизационной </w:t>
            </w:r>
            <w:r w:rsidRPr="00207546">
              <w:rPr>
                <w:i/>
                <w:szCs w:val="24"/>
              </w:rPr>
              <w:t>тех</w:t>
            </w:r>
            <w:r>
              <w:rPr>
                <w:i/>
                <w:szCs w:val="24"/>
              </w:rPr>
              <w:t>никой</w:t>
            </w:r>
            <w:r w:rsidR="00783665">
              <w:rPr>
                <w:i/>
                <w:szCs w:val="24"/>
              </w:rPr>
              <w:t xml:space="preserve">; </w:t>
            </w:r>
            <w:r>
              <w:rPr>
                <w:i/>
                <w:szCs w:val="24"/>
              </w:rPr>
              <w:t xml:space="preserve">средствами коммуникации, </w:t>
            </w:r>
            <w:r w:rsidR="00FD5473">
              <w:rPr>
                <w:i/>
                <w:szCs w:val="24"/>
              </w:rPr>
              <w:t xml:space="preserve">а </w:t>
            </w:r>
            <w:r>
              <w:rPr>
                <w:i/>
                <w:szCs w:val="24"/>
              </w:rPr>
              <w:t xml:space="preserve">также </w:t>
            </w:r>
            <w:r w:rsidRPr="00207546">
              <w:rPr>
                <w:i/>
                <w:szCs w:val="24"/>
              </w:rPr>
              <w:t>современными средствами, методами и технологиями работы с информацией и документами</w:t>
            </w:r>
            <w:r w:rsidR="00FD5473">
              <w:rPr>
                <w:i/>
                <w:szCs w:val="24"/>
              </w:rPr>
              <w:t>.</w:t>
            </w:r>
          </w:p>
        </w:tc>
      </w:tr>
    </w:tbl>
    <w:p w:rsidR="00193AAD" w:rsidRPr="00193AAD" w:rsidRDefault="00193AAD" w:rsidP="002C0F0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sz w:val="28"/>
          <w:szCs w:val="28"/>
        </w:rPr>
      </w:pPr>
    </w:p>
    <w:sectPr w:rsidR="00193AAD" w:rsidRPr="00193AAD" w:rsidSect="00BA0AB2">
      <w:pgSz w:w="11906" w:h="16838"/>
      <w:pgMar w:top="567" w:right="851" w:bottom="261" w:left="1701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8F0" w:rsidRDefault="00EA58F0" w:rsidP="00A67A90">
      <w:pPr>
        <w:spacing w:after="0" w:line="240" w:lineRule="auto"/>
      </w:pPr>
      <w:r>
        <w:separator/>
      </w:r>
    </w:p>
  </w:endnote>
  <w:endnote w:type="continuationSeparator" w:id="0">
    <w:p w:rsidR="00EA58F0" w:rsidRDefault="00EA58F0" w:rsidP="00A6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8F0" w:rsidRDefault="00EA58F0" w:rsidP="00A67A90">
      <w:pPr>
        <w:spacing w:after="0" w:line="240" w:lineRule="auto"/>
      </w:pPr>
      <w:r>
        <w:separator/>
      </w:r>
    </w:p>
  </w:footnote>
  <w:footnote w:type="continuationSeparator" w:id="0">
    <w:p w:rsidR="00EA58F0" w:rsidRDefault="00EA58F0" w:rsidP="00A6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43D6"/>
    <w:multiLevelType w:val="multilevel"/>
    <w:tmpl w:val="E0F0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032"/>
    <w:rsid w:val="000165CF"/>
    <w:rsid w:val="00077187"/>
    <w:rsid w:val="000C0C85"/>
    <w:rsid w:val="0011679E"/>
    <w:rsid w:val="00193AAD"/>
    <w:rsid w:val="001C2E59"/>
    <w:rsid w:val="001E30F9"/>
    <w:rsid w:val="001F253D"/>
    <w:rsid w:val="00207546"/>
    <w:rsid w:val="00207E1F"/>
    <w:rsid w:val="00214D89"/>
    <w:rsid w:val="0024640B"/>
    <w:rsid w:val="002A4E5D"/>
    <w:rsid w:val="002B32E4"/>
    <w:rsid w:val="002C0F0E"/>
    <w:rsid w:val="00307744"/>
    <w:rsid w:val="00315F25"/>
    <w:rsid w:val="003300C2"/>
    <w:rsid w:val="003C438F"/>
    <w:rsid w:val="003F0353"/>
    <w:rsid w:val="00424A8C"/>
    <w:rsid w:val="00431CB1"/>
    <w:rsid w:val="00441287"/>
    <w:rsid w:val="00454E07"/>
    <w:rsid w:val="004608E4"/>
    <w:rsid w:val="004B7536"/>
    <w:rsid w:val="004C5032"/>
    <w:rsid w:val="004C7936"/>
    <w:rsid w:val="004D3355"/>
    <w:rsid w:val="004D7DF7"/>
    <w:rsid w:val="004F1151"/>
    <w:rsid w:val="0050035C"/>
    <w:rsid w:val="0053666B"/>
    <w:rsid w:val="005813B8"/>
    <w:rsid w:val="005C0814"/>
    <w:rsid w:val="005C5E21"/>
    <w:rsid w:val="006004E5"/>
    <w:rsid w:val="00600ACE"/>
    <w:rsid w:val="00612930"/>
    <w:rsid w:val="006A48B6"/>
    <w:rsid w:val="006A592E"/>
    <w:rsid w:val="00703726"/>
    <w:rsid w:val="00715272"/>
    <w:rsid w:val="00734053"/>
    <w:rsid w:val="00740C3B"/>
    <w:rsid w:val="00773E4E"/>
    <w:rsid w:val="00783665"/>
    <w:rsid w:val="007905ED"/>
    <w:rsid w:val="007D78A8"/>
    <w:rsid w:val="008F25EB"/>
    <w:rsid w:val="00931363"/>
    <w:rsid w:val="009720B9"/>
    <w:rsid w:val="009B42EE"/>
    <w:rsid w:val="009C3C7C"/>
    <w:rsid w:val="00A25DE0"/>
    <w:rsid w:val="00A61A6B"/>
    <w:rsid w:val="00A67A90"/>
    <w:rsid w:val="00B0170E"/>
    <w:rsid w:val="00B12FDB"/>
    <w:rsid w:val="00B93CBB"/>
    <w:rsid w:val="00BA0AB2"/>
    <w:rsid w:val="00BA7E6A"/>
    <w:rsid w:val="00C3054A"/>
    <w:rsid w:val="00C52D01"/>
    <w:rsid w:val="00C8214C"/>
    <w:rsid w:val="00CD50A1"/>
    <w:rsid w:val="00CE079F"/>
    <w:rsid w:val="00D36CAB"/>
    <w:rsid w:val="00D70B9D"/>
    <w:rsid w:val="00DD71B9"/>
    <w:rsid w:val="00DE742D"/>
    <w:rsid w:val="00E1191A"/>
    <w:rsid w:val="00E44ABA"/>
    <w:rsid w:val="00E53C98"/>
    <w:rsid w:val="00E92464"/>
    <w:rsid w:val="00EA58F0"/>
    <w:rsid w:val="00EE32CE"/>
    <w:rsid w:val="00F11A67"/>
    <w:rsid w:val="00F11EE1"/>
    <w:rsid w:val="00F141BF"/>
    <w:rsid w:val="00F342DB"/>
    <w:rsid w:val="00F35C80"/>
    <w:rsid w:val="00F65B4D"/>
    <w:rsid w:val="00FD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4E"/>
  </w:style>
  <w:style w:type="paragraph" w:styleId="4">
    <w:name w:val="heading 4"/>
    <w:basedOn w:val="a"/>
    <w:link w:val="40"/>
    <w:uiPriority w:val="9"/>
    <w:qFormat/>
    <w:rsid w:val="004D33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503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D3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742D"/>
    <w:pPr>
      <w:ind w:left="720"/>
      <w:contextualSpacing/>
    </w:pPr>
  </w:style>
  <w:style w:type="paragraph" w:styleId="a6">
    <w:name w:val="footnote text"/>
    <w:basedOn w:val="a"/>
    <w:link w:val="a7"/>
    <w:unhideWhenUsed/>
    <w:rsid w:val="00A67A9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A67A90"/>
    <w:rPr>
      <w:rFonts w:ascii="Calibri" w:eastAsia="Times New Roman" w:hAnsi="Calibri" w:cs="Times New Roman"/>
      <w:sz w:val="20"/>
      <w:szCs w:val="20"/>
      <w:lang w:val="en-US"/>
    </w:rPr>
  </w:style>
  <w:style w:type="character" w:styleId="a8">
    <w:name w:val="footnote reference"/>
    <w:uiPriority w:val="99"/>
    <w:unhideWhenUsed/>
    <w:rsid w:val="00A67A90"/>
    <w:rPr>
      <w:vertAlign w:val="superscript"/>
    </w:rPr>
  </w:style>
  <w:style w:type="paragraph" w:customStyle="1" w:styleId="Default">
    <w:name w:val="Default"/>
    <w:rsid w:val="00307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93AAD"/>
    <w:rPr>
      <w:color w:val="800080" w:themeColor="followedHyperlink"/>
      <w:u w:val="single"/>
    </w:rPr>
  </w:style>
  <w:style w:type="paragraph" w:styleId="aa">
    <w:name w:val="Body Text"/>
    <w:basedOn w:val="a"/>
    <w:link w:val="ab"/>
    <w:rsid w:val="009313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313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B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B7536"/>
  </w:style>
  <w:style w:type="paragraph" w:styleId="ae">
    <w:name w:val="footer"/>
    <w:basedOn w:val="a"/>
    <w:link w:val="af"/>
    <w:uiPriority w:val="99"/>
    <w:semiHidden/>
    <w:unhideWhenUsed/>
    <w:rsid w:val="004B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B7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9673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928324">
                          <w:marLeft w:val="0"/>
                          <w:marRight w:val="0"/>
                          <w:marTop w:val="679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Vozovikova</cp:lastModifiedBy>
  <cp:revision>33</cp:revision>
  <cp:lastPrinted>2025-01-23T11:26:00Z</cp:lastPrinted>
  <dcterms:created xsi:type="dcterms:W3CDTF">2025-01-15T10:53:00Z</dcterms:created>
  <dcterms:modified xsi:type="dcterms:W3CDTF">2025-01-24T03:39:00Z</dcterms:modified>
</cp:coreProperties>
</file>